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52B1C" w14:textId="77777777" w:rsidR="00DC43B9" w:rsidRDefault="00DC43B9" w:rsidP="00DC43B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5-Minute TED Ed Talk</w:t>
      </w:r>
    </w:p>
    <w:p w14:paraId="5143B294" w14:textId="77777777" w:rsidR="00DC43B9" w:rsidRPr="00387007" w:rsidRDefault="00DC43B9" w:rsidP="00DC43B9">
      <w:pPr>
        <w:jc w:val="center"/>
        <w:rPr>
          <w:b/>
          <w:i/>
          <w:sz w:val="28"/>
          <w:szCs w:val="28"/>
        </w:rPr>
      </w:pPr>
    </w:p>
    <w:p w14:paraId="2D26B6B4" w14:textId="77777777" w:rsidR="00DC43B9" w:rsidRDefault="00DC43B9" w:rsidP="00DC43B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Student: ______________________________</w:t>
      </w:r>
      <w:r>
        <w:rPr>
          <w:b/>
          <w:sz w:val="28"/>
          <w:szCs w:val="28"/>
        </w:rPr>
        <w:tab/>
        <w:t>Topic: _____________________________________________</w:t>
      </w:r>
    </w:p>
    <w:p w14:paraId="413BD030" w14:textId="77777777" w:rsidR="00DC43B9" w:rsidRPr="00387007" w:rsidRDefault="00DC43B9" w:rsidP="00DC43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494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2070"/>
        <w:gridCol w:w="4657"/>
        <w:gridCol w:w="3713"/>
        <w:gridCol w:w="4500"/>
      </w:tblGrid>
      <w:tr w:rsidR="00DC43B9" w14:paraId="7FF53AC1" w14:textId="77777777" w:rsidTr="00960DBF">
        <w:trPr>
          <w:trHeight w:val="63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E8F24" w14:textId="77777777" w:rsidR="00DC43B9" w:rsidRDefault="00DC43B9" w:rsidP="00FC18D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Overall 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196A" w14:textId="77777777" w:rsidR="00DC43B9" w:rsidRPr="00D50F85" w:rsidRDefault="00DC43B9" w:rsidP="00FC18DF">
            <w:pPr>
              <w:snapToGrid w:val="0"/>
              <w:jc w:val="center"/>
              <w:rPr>
                <w:sz w:val="36"/>
                <w:szCs w:val="36"/>
              </w:rPr>
            </w:pPr>
            <w:r w:rsidRPr="00D50F85">
              <w:rPr>
                <w:sz w:val="36"/>
                <w:szCs w:val="36"/>
              </w:rPr>
              <w:t>Presentation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9E055" w14:textId="77777777" w:rsidR="00DC43B9" w:rsidRDefault="00DC43B9" w:rsidP="00FC18DF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Visuals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FB36" w14:textId="36FBC21A" w:rsidR="00DC43B9" w:rsidRPr="00D50F85" w:rsidRDefault="00960DBF" w:rsidP="00FC18DF">
            <w:pPr>
              <w:snapToGrid w:val="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Throughline</w:t>
            </w:r>
            <w:proofErr w:type="spellEnd"/>
          </w:p>
        </w:tc>
      </w:tr>
      <w:tr w:rsidR="00DC43B9" w14:paraId="0095D58F" w14:textId="77777777" w:rsidTr="00960DBF">
        <w:trPr>
          <w:trHeight w:val="2132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DBECC7" w14:textId="77777777" w:rsidR="00DC43B9" w:rsidRDefault="00DC43B9" w:rsidP="00FC18DF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Excellent</w:t>
            </w:r>
          </w:p>
          <w:p w14:paraId="7917996F" w14:textId="77777777" w:rsidR="00DC43B9" w:rsidRDefault="00DC43B9" w:rsidP="00FC18D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CE5B" w14:textId="3903A182" w:rsidR="00960DBF" w:rsidRPr="00960DBF" w:rsidRDefault="00960DBF" w:rsidP="00DC43B9">
            <w:pPr>
              <w:numPr>
                <w:ilvl w:val="0"/>
                <w:numId w:val="1"/>
              </w:numPr>
              <w:snapToGrid w:val="0"/>
            </w:pPr>
            <w:r w:rsidRPr="00960DBF">
              <w:t xml:space="preserve">Speaks fluently, avoids </w:t>
            </w:r>
            <w:r w:rsidRPr="00960DBF">
              <w:t xml:space="preserve">too many </w:t>
            </w:r>
            <w:r w:rsidRPr="00960DBF">
              <w:t>ums and likes</w:t>
            </w:r>
            <w:r w:rsidRPr="00960DBF">
              <w:t xml:space="preserve">. </w:t>
            </w:r>
          </w:p>
          <w:p w14:paraId="7D737591" w14:textId="723E88D2" w:rsidR="00DC43B9" w:rsidRPr="00960DBF" w:rsidRDefault="00DC43B9" w:rsidP="00DC43B9">
            <w:pPr>
              <w:numPr>
                <w:ilvl w:val="0"/>
                <w:numId w:val="1"/>
              </w:numPr>
              <w:snapToGrid w:val="0"/>
            </w:pPr>
            <w:r w:rsidRPr="00960DBF">
              <w:t>The pace is appropriate to what is being talked about but always allows the audience to understand the speaker clearly.</w:t>
            </w:r>
          </w:p>
          <w:p w14:paraId="1A9B7818" w14:textId="08F86329" w:rsidR="00960DBF" w:rsidRPr="00960DBF" w:rsidRDefault="00960DBF" w:rsidP="00DC43B9">
            <w:pPr>
              <w:numPr>
                <w:ilvl w:val="0"/>
                <w:numId w:val="1"/>
              </w:numPr>
              <w:snapToGrid w:val="0"/>
            </w:pPr>
            <w:r w:rsidRPr="00960DBF">
              <w:t xml:space="preserve">Presents rather than reads, doesn’t sound </w:t>
            </w:r>
            <w:r w:rsidRPr="00960DBF">
              <w:t xml:space="preserve">monotone. </w:t>
            </w:r>
          </w:p>
          <w:p w14:paraId="51724372" w14:textId="16461B8C" w:rsidR="00DC43B9" w:rsidRPr="00960DBF" w:rsidRDefault="00DC43B9" w:rsidP="00DC43B9">
            <w:pPr>
              <w:numPr>
                <w:ilvl w:val="0"/>
                <w:numId w:val="1"/>
              </w:numPr>
              <w:snapToGrid w:val="0"/>
            </w:pPr>
            <w:r w:rsidRPr="00960DBF">
              <w:t>The speech should be between 4:30 – 5:30 minutes in length.</w:t>
            </w: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924B5A" w14:textId="78851A56" w:rsidR="00DC43B9" w:rsidRPr="00960DBF" w:rsidRDefault="00960DBF" w:rsidP="00DC43B9">
            <w:pPr>
              <w:numPr>
                <w:ilvl w:val="0"/>
                <w:numId w:val="1"/>
              </w:numPr>
              <w:snapToGrid w:val="0"/>
            </w:pPr>
            <w:r w:rsidRPr="00960DBF">
              <w:t>Has just one idea per slide</w:t>
            </w:r>
            <w:r w:rsidR="00DC43B9" w:rsidRPr="00960DBF">
              <w:t>.</w:t>
            </w:r>
          </w:p>
          <w:p w14:paraId="3261747E" w14:textId="77777777" w:rsidR="00DC43B9" w:rsidRPr="00960DBF" w:rsidRDefault="00DC43B9" w:rsidP="00DC43B9">
            <w:pPr>
              <w:numPr>
                <w:ilvl w:val="0"/>
                <w:numId w:val="1"/>
              </w:numPr>
              <w:snapToGrid w:val="0"/>
            </w:pPr>
            <w:r w:rsidRPr="00960DBF">
              <w:t>There are more than 5 visuals used in the presentation.</w:t>
            </w:r>
          </w:p>
          <w:p w14:paraId="5FBED379" w14:textId="77777777" w:rsidR="00DC43B9" w:rsidRPr="00960DBF" w:rsidRDefault="00DC43B9" w:rsidP="00DC43B9">
            <w:pPr>
              <w:numPr>
                <w:ilvl w:val="0"/>
                <w:numId w:val="1"/>
              </w:numPr>
              <w:snapToGrid w:val="0"/>
            </w:pPr>
            <w:r w:rsidRPr="00960DBF">
              <w:t>The visuals add to the content of the speech by providing additional information or demonstrating a point the speaker is making.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8431" w14:textId="77777777" w:rsidR="00960DBF" w:rsidRPr="00960DBF" w:rsidRDefault="00960DBF" w:rsidP="00960DBF">
            <w:pPr>
              <w:numPr>
                <w:ilvl w:val="0"/>
                <w:numId w:val="1"/>
              </w:numPr>
              <w:snapToGrid w:val="0"/>
            </w:pPr>
            <w:r w:rsidRPr="00960DBF">
              <w:t xml:space="preserve">What is being talked about connects to your </w:t>
            </w:r>
            <w:proofErr w:type="spellStart"/>
            <w:r w:rsidRPr="00960DBF">
              <w:t>throughline</w:t>
            </w:r>
            <w:proofErr w:type="spellEnd"/>
            <w:r w:rsidRPr="00960DBF">
              <w:t>.</w:t>
            </w:r>
          </w:p>
          <w:p w14:paraId="7E214BA2" w14:textId="77777777" w:rsidR="00960DBF" w:rsidRPr="00960DBF" w:rsidRDefault="00960DBF" w:rsidP="00960DBF">
            <w:pPr>
              <w:numPr>
                <w:ilvl w:val="0"/>
                <w:numId w:val="1"/>
              </w:numPr>
              <w:snapToGrid w:val="0"/>
            </w:pPr>
            <w:r w:rsidRPr="00960DBF">
              <w:t xml:space="preserve">The </w:t>
            </w:r>
            <w:proofErr w:type="spellStart"/>
            <w:r w:rsidRPr="00960DBF">
              <w:t>throughline</w:t>
            </w:r>
            <w:proofErr w:type="spellEnd"/>
            <w:r w:rsidRPr="00960DBF">
              <w:t xml:space="preserve"> is clearly stated throughout the entire speech</w:t>
            </w:r>
            <w:r w:rsidRPr="00960DBF">
              <w:t xml:space="preserve"> </w:t>
            </w:r>
          </w:p>
          <w:p w14:paraId="3647EE83" w14:textId="7DC15D32" w:rsidR="00DC43B9" w:rsidRPr="00960DBF" w:rsidRDefault="00DC43B9" w:rsidP="00960DBF">
            <w:pPr>
              <w:numPr>
                <w:ilvl w:val="0"/>
                <w:numId w:val="1"/>
              </w:numPr>
              <w:snapToGrid w:val="0"/>
            </w:pPr>
            <w:r w:rsidRPr="00960DBF">
              <w:t>Speech has a clear beginning, middle, and end that are divided appropriately amongst the time.</w:t>
            </w:r>
          </w:p>
        </w:tc>
      </w:tr>
      <w:tr w:rsidR="00DC43B9" w14:paraId="3D61857D" w14:textId="77777777" w:rsidTr="00960DBF"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2E8ABF" w14:textId="77777777" w:rsidR="00DC43B9" w:rsidRDefault="00DC43B9" w:rsidP="00FC18DF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Good</w:t>
            </w:r>
          </w:p>
          <w:p w14:paraId="078D72EB" w14:textId="77777777" w:rsidR="00DC43B9" w:rsidRDefault="00DC43B9" w:rsidP="00FC18D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CCC1" w14:textId="77777777" w:rsidR="00960DBF" w:rsidRPr="00960DBF" w:rsidRDefault="00960DBF" w:rsidP="00DC43B9">
            <w:pPr>
              <w:numPr>
                <w:ilvl w:val="0"/>
                <w:numId w:val="1"/>
              </w:numPr>
              <w:snapToGrid w:val="0"/>
            </w:pPr>
            <w:r w:rsidRPr="00960DBF">
              <w:t>Speaks fluently</w:t>
            </w:r>
            <w:r w:rsidRPr="00960DBF">
              <w:t xml:space="preserve"> but has a few too many </w:t>
            </w:r>
            <w:r w:rsidRPr="00960DBF">
              <w:t>ums and likes.</w:t>
            </w:r>
          </w:p>
          <w:p w14:paraId="03A1F263" w14:textId="06C102E5" w:rsidR="00DC43B9" w:rsidRPr="00960DBF" w:rsidRDefault="00DC43B9" w:rsidP="00DC43B9">
            <w:pPr>
              <w:numPr>
                <w:ilvl w:val="0"/>
                <w:numId w:val="1"/>
              </w:numPr>
              <w:snapToGrid w:val="0"/>
            </w:pPr>
            <w:r w:rsidRPr="00960DBF">
              <w:t>The pace is appropriate to what is being talked about but sometimes gets too fast or too slow.</w:t>
            </w:r>
          </w:p>
          <w:p w14:paraId="0F5B7F0E" w14:textId="577C924F" w:rsidR="00960DBF" w:rsidRPr="00960DBF" w:rsidRDefault="00960DBF" w:rsidP="00DC43B9">
            <w:pPr>
              <w:numPr>
                <w:ilvl w:val="0"/>
                <w:numId w:val="1"/>
              </w:numPr>
              <w:snapToGrid w:val="0"/>
            </w:pPr>
            <w:r w:rsidRPr="00960DBF">
              <w:t>Presents rather than reads</w:t>
            </w:r>
            <w:r w:rsidRPr="00960DBF">
              <w:t xml:space="preserve"> for most of the speech but occasionally </w:t>
            </w:r>
            <w:r w:rsidRPr="00960DBF">
              <w:t>sound</w:t>
            </w:r>
            <w:r w:rsidRPr="00960DBF">
              <w:t>s monotone.</w:t>
            </w:r>
          </w:p>
          <w:p w14:paraId="76DC84E5" w14:textId="595AE6F7" w:rsidR="00DC43B9" w:rsidRPr="00960DBF" w:rsidRDefault="00DC43B9" w:rsidP="00DC43B9">
            <w:pPr>
              <w:numPr>
                <w:ilvl w:val="0"/>
                <w:numId w:val="1"/>
              </w:numPr>
              <w:snapToGrid w:val="0"/>
            </w:pPr>
            <w:r w:rsidRPr="00960DBF">
              <w:t>The speech is slightly before or after the 4:30 – 5:30 minute window.</w:t>
            </w:r>
          </w:p>
          <w:p w14:paraId="04E34998" w14:textId="77777777" w:rsidR="00DC43B9" w:rsidRPr="00960DBF" w:rsidRDefault="00DC43B9" w:rsidP="00FC18DF">
            <w:pPr>
              <w:snapToGrid w:val="0"/>
              <w:ind w:left="360"/>
            </w:pP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8AFE33" w14:textId="3DB05752" w:rsidR="00DC43B9" w:rsidRPr="00960DBF" w:rsidRDefault="00960DBF" w:rsidP="00960DBF">
            <w:pPr>
              <w:numPr>
                <w:ilvl w:val="0"/>
                <w:numId w:val="1"/>
              </w:numPr>
              <w:snapToGrid w:val="0"/>
            </w:pPr>
            <w:r w:rsidRPr="00960DBF">
              <w:t>At times contains more than</w:t>
            </w:r>
            <w:r w:rsidRPr="00960DBF">
              <w:t xml:space="preserve"> one idea per slide.</w:t>
            </w:r>
          </w:p>
          <w:p w14:paraId="5546A3EC" w14:textId="77777777" w:rsidR="00DC43B9" w:rsidRPr="00960DBF" w:rsidRDefault="00DC43B9" w:rsidP="00DC43B9">
            <w:pPr>
              <w:numPr>
                <w:ilvl w:val="0"/>
                <w:numId w:val="1"/>
              </w:numPr>
              <w:snapToGrid w:val="0"/>
            </w:pPr>
            <w:r w:rsidRPr="00960DBF">
              <w:t>There are 5 visuals used in the presentation.</w:t>
            </w:r>
          </w:p>
          <w:p w14:paraId="120B73D2" w14:textId="77777777" w:rsidR="00DC43B9" w:rsidRPr="00960DBF" w:rsidRDefault="00DC43B9" w:rsidP="00DC43B9">
            <w:pPr>
              <w:numPr>
                <w:ilvl w:val="0"/>
                <w:numId w:val="1"/>
              </w:numPr>
              <w:snapToGrid w:val="0"/>
            </w:pPr>
            <w:r w:rsidRPr="00960DBF">
              <w:t>The visuals add to the content of the speech most of the time by providing additional information or demonstrating a point the speaker is making, but sometimes a visual does not add anything.</w:t>
            </w:r>
          </w:p>
          <w:p w14:paraId="5C670605" w14:textId="77777777" w:rsidR="00DC43B9" w:rsidRPr="00960DBF" w:rsidRDefault="00DC43B9" w:rsidP="00FC18DF">
            <w:pPr>
              <w:snapToGrid w:val="0"/>
              <w:ind w:left="36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0535" w14:textId="1DA819BF" w:rsidR="00960DBF" w:rsidRPr="00960DBF" w:rsidRDefault="00960DBF" w:rsidP="00960DBF">
            <w:pPr>
              <w:numPr>
                <w:ilvl w:val="0"/>
                <w:numId w:val="1"/>
              </w:numPr>
              <w:snapToGrid w:val="0"/>
            </w:pPr>
            <w:r w:rsidRPr="00960DBF">
              <w:t xml:space="preserve">What is being talked about </w:t>
            </w:r>
            <w:r w:rsidRPr="00960DBF">
              <w:t xml:space="preserve">mostly </w:t>
            </w:r>
            <w:r w:rsidRPr="00960DBF">
              <w:t xml:space="preserve">connects to your </w:t>
            </w:r>
            <w:proofErr w:type="spellStart"/>
            <w:r w:rsidRPr="00960DBF">
              <w:t>throughline</w:t>
            </w:r>
            <w:proofErr w:type="spellEnd"/>
            <w:r w:rsidRPr="00960DBF">
              <w:t xml:space="preserve"> but every once in a while gets sidetracked</w:t>
            </w:r>
            <w:r w:rsidRPr="00960DBF">
              <w:t>.</w:t>
            </w:r>
          </w:p>
          <w:p w14:paraId="6DF6BB1C" w14:textId="5047DD6E" w:rsidR="00960DBF" w:rsidRPr="00960DBF" w:rsidRDefault="00960DBF" w:rsidP="00960DBF">
            <w:pPr>
              <w:numPr>
                <w:ilvl w:val="0"/>
                <w:numId w:val="1"/>
              </w:numPr>
              <w:snapToGrid w:val="0"/>
            </w:pPr>
            <w:r w:rsidRPr="00960DBF">
              <w:t xml:space="preserve">The </w:t>
            </w:r>
            <w:proofErr w:type="spellStart"/>
            <w:r w:rsidRPr="00960DBF">
              <w:t>throughline</w:t>
            </w:r>
            <w:proofErr w:type="spellEnd"/>
            <w:r w:rsidRPr="00960DBF">
              <w:t xml:space="preserve"> is</w:t>
            </w:r>
            <w:r w:rsidRPr="00960DBF">
              <w:t xml:space="preserve"> </w:t>
            </w:r>
            <w:r w:rsidRPr="00960DBF">
              <w:t xml:space="preserve">stated </w:t>
            </w:r>
            <w:r w:rsidRPr="00960DBF">
              <w:t>a couple of times</w:t>
            </w:r>
            <w:r w:rsidRPr="00960DBF">
              <w:t xml:space="preserve"> </w:t>
            </w:r>
            <w:r w:rsidRPr="00960DBF">
              <w:t>during the</w:t>
            </w:r>
            <w:r w:rsidRPr="00960DBF">
              <w:t xml:space="preserve"> speech</w:t>
            </w:r>
            <w:r w:rsidRPr="00960DBF">
              <w:t xml:space="preserve"> but needs to be more.</w:t>
            </w:r>
            <w:r w:rsidRPr="00960DBF">
              <w:t xml:space="preserve"> </w:t>
            </w:r>
          </w:p>
          <w:p w14:paraId="5360A332" w14:textId="71250098" w:rsidR="00DC43B9" w:rsidRPr="00960DBF" w:rsidRDefault="00DC43B9" w:rsidP="00960DBF">
            <w:pPr>
              <w:numPr>
                <w:ilvl w:val="0"/>
                <w:numId w:val="1"/>
              </w:numPr>
              <w:snapToGrid w:val="0"/>
            </w:pPr>
            <w:r w:rsidRPr="00960DBF">
              <w:t>Speech has a beginning, middle, and end but are either not divided  appropriately amongst the time or are difficult to tell when transitioned.</w:t>
            </w:r>
          </w:p>
        </w:tc>
      </w:tr>
      <w:tr w:rsidR="00DC43B9" w14:paraId="56B3517F" w14:textId="77777777" w:rsidTr="00960DBF"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4ADB75" w14:textId="77777777" w:rsidR="00DC43B9" w:rsidRPr="00CD3224" w:rsidRDefault="00DC43B9" w:rsidP="00FC18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D3224">
              <w:rPr>
                <w:b/>
                <w:sz w:val="28"/>
                <w:szCs w:val="28"/>
              </w:rPr>
              <w:t>Needs</w:t>
            </w:r>
          </w:p>
          <w:p w14:paraId="0FD2098C" w14:textId="77777777" w:rsidR="00DC43B9" w:rsidRPr="00CD3224" w:rsidRDefault="00DC43B9" w:rsidP="00FC18DF">
            <w:pPr>
              <w:jc w:val="center"/>
              <w:rPr>
                <w:b/>
                <w:sz w:val="28"/>
                <w:szCs w:val="28"/>
              </w:rPr>
            </w:pPr>
            <w:r w:rsidRPr="00CD3224">
              <w:rPr>
                <w:b/>
                <w:sz w:val="28"/>
                <w:szCs w:val="28"/>
              </w:rPr>
              <w:t>Improvement</w:t>
            </w:r>
          </w:p>
          <w:p w14:paraId="07C504DF" w14:textId="77777777" w:rsidR="00DC43B9" w:rsidRDefault="00DC43B9" w:rsidP="00FC18D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730F" w14:textId="44C33F28" w:rsidR="00960DBF" w:rsidRPr="00960DBF" w:rsidRDefault="00960DBF" w:rsidP="00DC43B9">
            <w:pPr>
              <w:numPr>
                <w:ilvl w:val="0"/>
                <w:numId w:val="1"/>
              </w:numPr>
              <w:snapToGrid w:val="0"/>
            </w:pPr>
            <w:r w:rsidRPr="00960DBF">
              <w:t>Does not s</w:t>
            </w:r>
            <w:r w:rsidRPr="00960DBF">
              <w:t>peaks fluently, many ums and likes</w:t>
            </w:r>
            <w:r w:rsidRPr="00960DBF">
              <w:t xml:space="preserve"> that distract the audience</w:t>
            </w:r>
            <w:r w:rsidRPr="00960DBF">
              <w:t>.</w:t>
            </w:r>
          </w:p>
          <w:p w14:paraId="5EA4E3D0" w14:textId="43D14395" w:rsidR="00DC43B9" w:rsidRPr="00960DBF" w:rsidRDefault="00DC43B9" w:rsidP="00DC43B9">
            <w:pPr>
              <w:numPr>
                <w:ilvl w:val="0"/>
                <w:numId w:val="1"/>
              </w:numPr>
              <w:snapToGrid w:val="0"/>
            </w:pPr>
            <w:r w:rsidRPr="00960DBF">
              <w:t xml:space="preserve">The pace is not appropriate, either going too fast for the audience to catch up or too slow so that it becomes a distraction. </w:t>
            </w:r>
          </w:p>
          <w:p w14:paraId="0437972C" w14:textId="6333BEBE" w:rsidR="00960DBF" w:rsidRPr="00960DBF" w:rsidRDefault="00960DBF" w:rsidP="00DC43B9">
            <w:pPr>
              <w:numPr>
                <w:ilvl w:val="0"/>
                <w:numId w:val="1"/>
              </w:numPr>
              <w:snapToGrid w:val="0"/>
            </w:pPr>
            <w:r w:rsidRPr="00960DBF">
              <w:t>R</w:t>
            </w:r>
            <w:r w:rsidRPr="00960DBF">
              <w:t xml:space="preserve">eads most of the speech </w:t>
            </w:r>
            <w:r w:rsidRPr="00960DBF">
              <w:t>in a</w:t>
            </w:r>
            <w:r w:rsidRPr="00960DBF">
              <w:t xml:space="preserve"> monotone</w:t>
            </w:r>
            <w:r w:rsidRPr="00960DBF">
              <w:t>, causing it to sound flat.</w:t>
            </w:r>
          </w:p>
          <w:p w14:paraId="76C47BB9" w14:textId="3C00C2A2" w:rsidR="00DC43B9" w:rsidRPr="00960DBF" w:rsidRDefault="00DC43B9" w:rsidP="00DC43B9">
            <w:pPr>
              <w:numPr>
                <w:ilvl w:val="0"/>
                <w:numId w:val="1"/>
              </w:numPr>
              <w:snapToGrid w:val="0"/>
            </w:pPr>
            <w:r w:rsidRPr="00960DBF">
              <w:t>The speech is more than a minute before or after the 4:30 – 5:30 minute window.</w:t>
            </w:r>
          </w:p>
          <w:p w14:paraId="6ACB6E40" w14:textId="77777777" w:rsidR="00DC43B9" w:rsidRPr="00960DBF" w:rsidRDefault="00DC43B9" w:rsidP="00FC18DF">
            <w:pPr>
              <w:snapToGrid w:val="0"/>
              <w:ind w:left="360"/>
            </w:pP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518BCE" w14:textId="6C62C361" w:rsidR="00DC43B9" w:rsidRPr="00960DBF" w:rsidRDefault="00960DBF" w:rsidP="00960DBF">
            <w:pPr>
              <w:numPr>
                <w:ilvl w:val="0"/>
                <w:numId w:val="1"/>
              </w:numPr>
              <w:snapToGrid w:val="0"/>
            </w:pPr>
            <w:r w:rsidRPr="00960DBF">
              <w:t xml:space="preserve">Too many ideas on a single slide, causing confusion to the audience. </w:t>
            </w:r>
          </w:p>
          <w:p w14:paraId="686D2FBB" w14:textId="77777777" w:rsidR="00DC43B9" w:rsidRPr="00960DBF" w:rsidRDefault="00DC43B9" w:rsidP="00DC43B9">
            <w:pPr>
              <w:numPr>
                <w:ilvl w:val="0"/>
                <w:numId w:val="1"/>
              </w:numPr>
              <w:snapToGrid w:val="0"/>
            </w:pPr>
            <w:r w:rsidRPr="00960DBF">
              <w:t>There are less than 5 visuals used in the presentation.</w:t>
            </w:r>
          </w:p>
          <w:p w14:paraId="3FCD073A" w14:textId="77777777" w:rsidR="00DC43B9" w:rsidRPr="00960DBF" w:rsidRDefault="00DC43B9" w:rsidP="00DC43B9">
            <w:pPr>
              <w:numPr>
                <w:ilvl w:val="0"/>
                <w:numId w:val="1"/>
              </w:numPr>
              <w:snapToGrid w:val="0"/>
            </w:pPr>
            <w:r w:rsidRPr="00960DBF">
              <w:t xml:space="preserve">The visuals do not add to the content of the speech, merely acting as placeholders than giving additional content. </w:t>
            </w:r>
          </w:p>
          <w:p w14:paraId="379B244C" w14:textId="77777777" w:rsidR="00DC43B9" w:rsidRPr="00960DBF" w:rsidRDefault="00DC43B9" w:rsidP="00FC18DF">
            <w:pPr>
              <w:tabs>
                <w:tab w:val="left" w:pos="522"/>
              </w:tabs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AB63" w14:textId="69C067C8" w:rsidR="00960DBF" w:rsidRPr="00960DBF" w:rsidRDefault="00960DBF" w:rsidP="00960DBF">
            <w:pPr>
              <w:numPr>
                <w:ilvl w:val="0"/>
                <w:numId w:val="1"/>
              </w:numPr>
              <w:snapToGrid w:val="0"/>
            </w:pPr>
            <w:r w:rsidRPr="00960DBF">
              <w:t>Often times w</w:t>
            </w:r>
            <w:r w:rsidRPr="00960DBF">
              <w:t xml:space="preserve">hat is being talked about </w:t>
            </w:r>
            <w:r w:rsidRPr="00960DBF">
              <w:t xml:space="preserve">does not </w:t>
            </w:r>
            <w:r w:rsidRPr="00960DBF">
              <w:t xml:space="preserve">connect to your </w:t>
            </w:r>
            <w:proofErr w:type="spellStart"/>
            <w:r w:rsidRPr="00960DBF">
              <w:t>throughline</w:t>
            </w:r>
            <w:proofErr w:type="spellEnd"/>
            <w:r w:rsidRPr="00960DBF">
              <w:t>.</w:t>
            </w:r>
          </w:p>
          <w:p w14:paraId="4AE9DA6B" w14:textId="68FE3A51" w:rsidR="00960DBF" w:rsidRPr="00960DBF" w:rsidRDefault="00960DBF" w:rsidP="00960DBF">
            <w:pPr>
              <w:numPr>
                <w:ilvl w:val="0"/>
                <w:numId w:val="1"/>
              </w:numPr>
              <w:snapToGrid w:val="0"/>
            </w:pPr>
            <w:r w:rsidRPr="00960DBF">
              <w:t xml:space="preserve">The </w:t>
            </w:r>
            <w:proofErr w:type="spellStart"/>
            <w:r w:rsidRPr="00960DBF">
              <w:t>throughline</w:t>
            </w:r>
            <w:proofErr w:type="spellEnd"/>
            <w:r w:rsidRPr="00960DBF">
              <w:t xml:space="preserve"> is </w:t>
            </w:r>
            <w:r w:rsidRPr="00960DBF">
              <w:t xml:space="preserve">not </w:t>
            </w:r>
            <w:r w:rsidRPr="00960DBF">
              <w:t>clearly stated</w:t>
            </w:r>
            <w:r w:rsidRPr="00960DBF">
              <w:t>, causing the audience to wonder what it is about.</w:t>
            </w:r>
          </w:p>
          <w:p w14:paraId="161687C0" w14:textId="3AEA17E5" w:rsidR="00DC43B9" w:rsidRPr="00960DBF" w:rsidRDefault="00DC43B9" w:rsidP="00FC18DF">
            <w:pPr>
              <w:numPr>
                <w:ilvl w:val="0"/>
                <w:numId w:val="1"/>
              </w:numPr>
              <w:snapToGrid w:val="0"/>
            </w:pPr>
            <w:r w:rsidRPr="00960DBF">
              <w:t>Speech does not have a beginning, middle, and end.</w:t>
            </w:r>
          </w:p>
          <w:p w14:paraId="796299CD" w14:textId="77777777" w:rsidR="00DC43B9" w:rsidRPr="00960DBF" w:rsidRDefault="00DC43B9" w:rsidP="00FC18DF">
            <w:pPr>
              <w:snapToGrid w:val="0"/>
              <w:ind w:left="342"/>
            </w:pPr>
          </w:p>
        </w:tc>
      </w:tr>
    </w:tbl>
    <w:p w14:paraId="55280233" w14:textId="77777777" w:rsidR="003D52B9" w:rsidRDefault="00960DBF" w:rsidP="00960DBF">
      <w:bookmarkStart w:id="0" w:name="_GoBack"/>
      <w:bookmarkEnd w:id="0"/>
    </w:p>
    <w:sectPr w:rsidR="003D52B9" w:rsidSect="00705F35">
      <w:pgSz w:w="15840" w:h="12240" w:orient="landscape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E7E8A"/>
    <w:multiLevelType w:val="hybridMultilevel"/>
    <w:tmpl w:val="5CB0396A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61284"/>
    <w:multiLevelType w:val="hybridMultilevel"/>
    <w:tmpl w:val="58F2C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76A0"/>
    <w:multiLevelType w:val="hybridMultilevel"/>
    <w:tmpl w:val="A51A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B9"/>
    <w:rsid w:val="0066798B"/>
    <w:rsid w:val="00960DBF"/>
    <w:rsid w:val="00A72EAC"/>
    <w:rsid w:val="00DC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F72AF"/>
  <w15:chartTrackingRefBased/>
  <w15:docId w15:val="{002DF5EA-A5F4-B043-8DE2-7426B1E9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3B9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Todd (stanleto)</dc:creator>
  <cp:keywords/>
  <dc:description/>
  <cp:lastModifiedBy>Stanley, Todd (stanleto)</cp:lastModifiedBy>
  <cp:revision>2</cp:revision>
  <dcterms:created xsi:type="dcterms:W3CDTF">2021-11-23T11:57:00Z</dcterms:created>
  <dcterms:modified xsi:type="dcterms:W3CDTF">2022-09-14T12:49:00Z</dcterms:modified>
</cp:coreProperties>
</file>